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  <w:t>德保县人民医院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  <w:t>高清腹腔镜系统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  <w:t>采购项目方案项目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  <w:t>问卷调查表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接受需求调查的市场主体基本情况</w:t>
      </w:r>
    </w:p>
    <w:tbl>
      <w:tblPr>
        <w:tblStyle w:val="6"/>
        <w:tblW w:w="90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967"/>
        <w:gridCol w:w="2416"/>
        <w:gridCol w:w="1200"/>
        <w:gridCol w:w="20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员工总数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法定代表人</w:t>
            </w:r>
          </w:p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（单位负责人）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与本项目采购需求相关的资质证书（如有）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8"/>
                <w:szCs w:val="28"/>
                <w:highlight w:val="none"/>
              </w:rPr>
              <w:t>（可针对本采购项目进行说明）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（注：供应商可根据实际情况选填，也可以在此基础上外延增加内容）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460" w:lineRule="exact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采购需求反馈意见</w:t>
      </w:r>
    </w:p>
    <w:tbl>
      <w:tblPr>
        <w:tblStyle w:val="6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7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调查项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实际情况、对《采购项目概况》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或建议等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采购标的所在产业发展情况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bidi w:val="0"/>
              <w:snapToGrid/>
              <w:spacing w:line="4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</w:rPr>
              <w:t>国内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  <w:lang w:eastAsia="zh-CN"/>
              </w:rPr>
              <w:t>对此类项目的相关产业发展情况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市场供给情况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ind w:left="21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1.贵单位是否为此类型项目的唯一供应商?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ind w:left="21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2.请概述此类项目相关设备、产品的市场供给情况？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可能涉及的运行维护、升级更新、备品备件、耗材等后续采购情况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</w:rPr>
              <w:t>请贵单位提供此类型项目可能涉及的运行维护、升级更新、备品备件、耗材等后续采购情况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中小企业是否胜任本项目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</w:rPr>
              <w:t>中小企业是否胜任本项目？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有关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服务内容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bidi w:val="0"/>
              <w:snapToGrid/>
              <w:spacing w:line="4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贵单位认为：此类项目是否有服务标准？分别是那些（国家、行业、地区）？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ind w:left="0" w:leftChars="0" w:hanging="1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对人员、设备的基本配置要求、数量，贵单位是否有更好的建议？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项目的考核规定（包含考核评分标准）要求贵单位是否有较好的建议？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有关商务要求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  <w:t>1.贵单位针对本项目建议的市场价格是多少？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ind w:left="21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贵单位对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eastAsia="zh-CN"/>
              </w:rPr>
              <w:t>本项目的交付期限的建议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  <w:t>？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ind w:left="21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3.贵单位对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eastAsia="zh-CN"/>
              </w:rPr>
              <w:t>本项目售后服务的建议？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建议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bidi w:val="0"/>
              <w:snapToGrid/>
              <w:spacing w:line="4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  <w:t>采购标的技术、商务要求的建议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bidi w:val="0"/>
              <w:snapToGrid/>
              <w:spacing w:line="4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  <w:t>有利于项目实施的其他建议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highlight w:val="none"/>
        </w:rPr>
        <w:t>供应商名称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   月 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5" w:h="16838"/>
      <w:pgMar w:top="1200" w:right="1083" w:bottom="1440" w:left="1083" w:header="851" w:footer="85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YTlhNTBjZDFjZTdjYzRiZTk1ZDUzOGYxMTY5MWEifQ=="/>
  </w:docVars>
  <w:rsids>
    <w:rsidRoot w:val="00000000"/>
    <w:rsid w:val="000E5F91"/>
    <w:rsid w:val="008C4F9C"/>
    <w:rsid w:val="063E73AA"/>
    <w:rsid w:val="06E14E34"/>
    <w:rsid w:val="38862853"/>
    <w:rsid w:val="3EE22DF9"/>
    <w:rsid w:val="49737AFC"/>
    <w:rsid w:val="58CE55CE"/>
    <w:rsid w:val="604C4175"/>
    <w:rsid w:val="65341C55"/>
    <w:rsid w:val="6A151DB8"/>
    <w:rsid w:val="7922135B"/>
    <w:rsid w:val="7FA2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oc 1"/>
    <w:basedOn w:val="1"/>
    <w:next w:val="1"/>
    <w:qFormat/>
    <w:uiPriority w:val="0"/>
    <w:pPr>
      <w:spacing w:line="500" w:lineRule="exact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701</Words>
  <Characters>711</Characters>
  <Lines>0</Lines>
  <Paragraphs>0</Paragraphs>
  <TotalTime>1</TotalTime>
  <ScaleCrop>false</ScaleCrop>
  <LinksUpToDate>false</LinksUpToDate>
  <CharactersWithSpaces>717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2022-05-06T02:33:00Z</dcterms:created>
  <dc:creator>Administrator</dc:creator>
  <cp:lastModifiedBy>Administrator</cp:lastModifiedBy>
  <dcterms:modified xsi:type="dcterms:W3CDTF">2025-09-10T03:37:57Z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33849963F1264F5DA2F9A3A413126F0D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